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F52798">
        <w:rPr>
          <w:rFonts w:eastAsia="Calibri"/>
          <w:sz w:val="28"/>
          <w:szCs w:val="28"/>
        </w:rPr>
        <w:t xml:space="preserve">12 серпня </w:t>
      </w:r>
      <w:r w:rsidR="003F6450">
        <w:rPr>
          <w:rFonts w:eastAsia="Calibri"/>
          <w:sz w:val="28"/>
          <w:szCs w:val="28"/>
        </w:rPr>
        <w:t>2025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F52798">
        <w:rPr>
          <w:rFonts w:eastAsia="Calibri"/>
          <w:sz w:val="28"/>
          <w:szCs w:val="28"/>
        </w:rPr>
        <w:t xml:space="preserve">   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   </w:t>
      </w:r>
      <w:r>
        <w:rPr>
          <w:rFonts w:eastAsia="Calibri"/>
          <w:sz w:val="28"/>
          <w:szCs w:val="28"/>
        </w:rPr>
        <w:t xml:space="preserve">  </w:t>
      </w:r>
      <w:r w:rsidR="00F52798">
        <w:rPr>
          <w:rFonts w:eastAsia="Calibri"/>
          <w:sz w:val="28"/>
          <w:szCs w:val="28"/>
        </w:rPr>
        <w:t xml:space="preserve">              </w:t>
      </w:r>
      <w:r>
        <w:rPr>
          <w:rFonts w:eastAsia="Calibri"/>
          <w:sz w:val="28"/>
          <w:szCs w:val="28"/>
        </w:rPr>
        <w:t xml:space="preserve"> </w:t>
      </w:r>
      <w:r w:rsidR="00F52798">
        <w:rPr>
          <w:rFonts w:eastAsia="Calibri"/>
          <w:sz w:val="28"/>
          <w:szCs w:val="28"/>
        </w:rPr>
        <w:t>№ 352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336148" w:rsidRDefault="00336148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підпунктом</w:t>
      </w:r>
      <w:r w:rsidR="00C4412D">
        <w:rPr>
          <w:sz w:val="28"/>
          <w:szCs w:val="28"/>
        </w:rPr>
        <w:t xml:space="preserve"> 4 пункту </w:t>
      </w:r>
      <w:r w:rsidR="002E5B02">
        <w:rPr>
          <w:sz w:val="28"/>
          <w:szCs w:val="28"/>
        </w:rPr>
        <w:t>«</w:t>
      </w:r>
      <w:r w:rsidR="00C4412D">
        <w:rPr>
          <w:sz w:val="28"/>
          <w:szCs w:val="28"/>
        </w:rPr>
        <w:t>б</w:t>
      </w:r>
      <w:r w:rsidR="002E5B02">
        <w:rPr>
          <w:sz w:val="28"/>
          <w:szCs w:val="28"/>
        </w:rPr>
        <w:t>»</w:t>
      </w:r>
      <w:r w:rsidR="00C4412D">
        <w:rPr>
          <w:sz w:val="28"/>
          <w:szCs w:val="28"/>
        </w:rPr>
        <w:t xml:space="preserve"> ч</w:t>
      </w:r>
      <w:r w:rsidR="00F74C03">
        <w:rPr>
          <w:sz w:val="28"/>
          <w:szCs w:val="28"/>
        </w:rPr>
        <w:t>астини першої статті 34, частиною</w:t>
      </w:r>
      <w:r w:rsidR="008C5418">
        <w:rPr>
          <w:sz w:val="28"/>
          <w:szCs w:val="28"/>
        </w:rPr>
        <w:t xml:space="preserve"> шостою</w:t>
      </w:r>
      <w:r w:rsidR="00C4412D">
        <w:rPr>
          <w:sz w:val="28"/>
          <w:szCs w:val="28"/>
        </w:rPr>
        <w:t xml:space="preserve"> статті 59 Закону України «Про місцеве с</w:t>
      </w:r>
      <w:r w:rsidR="00F74C03">
        <w:rPr>
          <w:sz w:val="28"/>
          <w:szCs w:val="28"/>
        </w:rPr>
        <w:t>амоврядування в Україні», статтями</w:t>
      </w:r>
      <w:r w:rsidR="00C4412D">
        <w:rPr>
          <w:sz w:val="28"/>
          <w:szCs w:val="28"/>
        </w:rPr>
        <w:t xml:space="preserve"> 56, 60 Цивільного кодексу України</w:t>
      </w:r>
      <w:r w:rsidR="002204BC">
        <w:rPr>
          <w:sz w:val="28"/>
          <w:szCs w:val="28"/>
        </w:rPr>
        <w:t>, ст</w:t>
      </w:r>
      <w:r w:rsidR="008C5418">
        <w:rPr>
          <w:sz w:val="28"/>
          <w:szCs w:val="28"/>
        </w:rPr>
        <w:t>а</w:t>
      </w:r>
      <w:r w:rsidR="0030627D">
        <w:rPr>
          <w:sz w:val="28"/>
          <w:szCs w:val="28"/>
        </w:rPr>
        <w:t>т</w:t>
      </w:r>
      <w:r w:rsidR="00F42EF3">
        <w:rPr>
          <w:sz w:val="28"/>
          <w:szCs w:val="28"/>
        </w:rPr>
        <w:t>т</w:t>
      </w:r>
      <w:r w:rsidR="00F74C03">
        <w:rPr>
          <w:sz w:val="28"/>
          <w:szCs w:val="28"/>
        </w:rPr>
        <w:t>ею</w:t>
      </w:r>
      <w:r w:rsidR="006E7166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F53E33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 w:rsidR="00C4412D"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DD68FA">
        <w:rPr>
          <w:sz w:val="28"/>
          <w:szCs w:val="28"/>
        </w:rPr>
        <w:t>нного суду від 03 вересня</w:t>
      </w:r>
      <w:r w:rsidR="003F6450">
        <w:rPr>
          <w:sz w:val="28"/>
          <w:szCs w:val="28"/>
        </w:rPr>
        <w:t xml:space="preserve"> </w:t>
      </w:r>
      <w:r w:rsidR="00DD68FA">
        <w:rPr>
          <w:sz w:val="28"/>
          <w:szCs w:val="28"/>
        </w:rPr>
        <w:t>2024</w:t>
      </w:r>
      <w:r w:rsidR="00C24B67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E43444">
        <w:rPr>
          <w:sz w:val="28"/>
          <w:szCs w:val="28"/>
        </w:rPr>
        <w:t>143/764</w:t>
      </w:r>
      <w:r w:rsidR="00453909">
        <w:rPr>
          <w:sz w:val="28"/>
          <w:szCs w:val="28"/>
        </w:rPr>
        <w:t xml:space="preserve">/24 за заявою </w:t>
      </w:r>
      <w:r w:rsidR="003D0A68">
        <w:rPr>
          <w:sz w:val="28"/>
          <w:szCs w:val="28"/>
        </w:rPr>
        <w:t>ХХХ</w:t>
      </w:r>
      <w:r w:rsidR="008072EC" w:rsidRPr="008072EC">
        <w:rPr>
          <w:sz w:val="28"/>
          <w:szCs w:val="28"/>
        </w:rPr>
        <w:t>, заін</w:t>
      </w:r>
      <w:r w:rsidR="008267AC">
        <w:rPr>
          <w:sz w:val="28"/>
          <w:szCs w:val="28"/>
        </w:rPr>
        <w:t>тересована особа</w:t>
      </w:r>
      <w:r w:rsidR="00373F2B">
        <w:rPr>
          <w:sz w:val="28"/>
          <w:szCs w:val="28"/>
        </w:rPr>
        <w:t xml:space="preserve">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F621DF">
        <w:rPr>
          <w:sz w:val="28"/>
          <w:szCs w:val="28"/>
        </w:rPr>
        <w:t xml:space="preserve">визнання </w:t>
      </w:r>
      <w:r w:rsidR="003D0A68">
        <w:rPr>
          <w:sz w:val="28"/>
          <w:szCs w:val="28"/>
        </w:rPr>
        <w:t>ХХХ</w:t>
      </w:r>
      <w:r w:rsidR="00036FFB">
        <w:rPr>
          <w:sz w:val="28"/>
          <w:szCs w:val="28"/>
        </w:rPr>
        <w:t xml:space="preserve"> не</w:t>
      </w:r>
      <w:r w:rsidR="00CA1D72">
        <w:rPr>
          <w:sz w:val="28"/>
          <w:szCs w:val="28"/>
        </w:rPr>
        <w:t>дієздат</w:t>
      </w:r>
      <w:r w:rsidR="00CD6FCC">
        <w:rPr>
          <w:sz w:val="28"/>
          <w:szCs w:val="28"/>
        </w:rPr>
        <w:t>ною особою, встановлення над ним</w:t>
      </w:r>
      <w:r w:rsidR="00373F2B">
        <w:rPr>
          <w:sz w:val="28"/>
          <w:szCs w:val="28"/>
        </w:rPr>
        <w:t xml:space="preserve"> опіки</w:t>
      </w:r>
      <w:r w:rsidR="00C4412D" w:rsidRPr="008072EC">
        <w:rPr>
          <w:sz w:val="28"/>
          <w:szCs w:val="28"/>
        </w:rPr>
        <w:t>,</w:t>
      </w:r>
      <w:r w:rsidR="00C24B67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</w:t>
      </w:r>
      <w:proofErr w:type="spellStart"/>
      <w:r w:rsidR="002204BC">
        <w:rPr>
          <w:sz w:val="28"/>
          <w:szCs w:val="28"/>
        </w:rPr>
        <w:t>Погребищенської</w:t>
      </w:r>
      <w:proofErr w:type="spellEnd"/>
      <w:r w:rsidR="002204BC">
        <w:rPr>
          <w:sz w:val="28"/>
          <w:szCs w:val="28"/>
        </w:rPr>
        <w:t xml:space="preserve"> міс</w:t>
      </w:r>
      <w:r w:rsidR="00CD6FCC">
        <w:rPr>
          <w:sz w:val="28"/>
          <w:szCs w:val="28"/>
        </w:rPr>
        <w:t>ької ради від 05</w:t>
      </w:r>
      <w:r w:rsidR="0013192D">
        <w:rPr>
          <w:sz w:val="28"/>
          <w:szCs w:val="28"/>
        </w:rPr>
        <w:t xml:space="preserve"> серпня</w:t>
      </w:r>
      <w:r w:rsidR="003F6450">
        <w:rPr>
          <w:sz w:val="28"/>
          <w:szCs w:val="28"/>
        </w:rPr>
        <w:t xml:space="preserve"> </w:t>
      </w:r>
      <w:r w:rsidR="00C24B67">
        <w:rPr>
          <w:sz w:val="28"/>
          <w:szCs w:val="28"/>
        </w:rPr>
        <w:t>2025</w:t>
      </w:r>
      <w:r w:rsidR="00987625">
        <w:rPr>
          <w:sz w:val="28"/>
          <w:szCs w:val="28"/>
        </w:rPr>
        <w:t xml:space="preserve"> року №</w:t>
      </w:r>
      <w:r w:rsidR="00E43444">
        <w:rPr>
          <w:sz w:val="28"/>
          <w:szCs w:val="28"/>
        </w:rPr>
        <w:t>13</w:t>
      </w:r>
      <w:r w:rsidR="00C24B67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</w:t>
      </w:r>
      <w:r w:rsidR="007F11ED">
        <w:rPr>
          <w:sz w:val="28"/>
          <w:szCs w:val="28"/>
        </w:rPr>
        <w:t xml:space="preserve">можливість призначення опікуна відносно </w:t>
      </w:r>
      <w:r w:rsidR="003D0A68">
        <w:rPr>
          <w:sz w:val="28"/>
          <w:szCs w:val="28"/>
        </w:rPr>
        <w:t xml:space="preserve">ХХХ, </w:t>
      </w:r>
      <w:proofErr w:type="spellStart"/>
      <w:r w:rsidR="003D0A68">
        <w:rPr>
          <w:sz w:val="28"/>
          <w:szCs w:val="28"/>
        </w:rPr>
        <w:t>ХХХ</w:t>
      </w:r>
      <w:proofErr w:type="spellEnd"/>
      <w:r w:rsidR="003D0A68">
        <w:rPr>
          <w:sz w:val="28"/>
          <w:szCs w:val="28"/>
        </w:rPr>
        <w:t xml:space="preserve"> </w:t>
      </w:r>
      <w:r w:rsidR="003F6450">
        <w:rPr>
          <w:sz w:val="28"/>
          <w:szCs w:val="28"/>
        </w:rPr>
        <w:t>року народження</w:t>
      </w:r>
      <w:r w:rsidR="0033509E">
        <w:rPr>
          <w:sz w:val="28"/>
          <w:szCs w:val="28"/>
        </w:rPr>
        <w:t>,</w:t>
      </w:r>
      <w:r w:rsidR="00CD6FCC">
        <w:rPr>
          <w:sz w:val="28"/>
          <w:szCs w:val="28"/>
        </w:rPr>
        <w:t xml:space="preserve"> який</w:t>
      </w:r>
      <w:r w:rsidR="007C7658" w:rsidRPr="00754C3E">
        <w:rPr>
          <w:sz w:val="28"/>
          <w:szCs w:val="28"/>
        </w:rPr>
        <w:t xml:space="preserve"> потребує постійного стороннього догляду, </w:t>
      </w:r>
      <w:r w:rsidR="00C4412D">
        <w:rPr>
          <w:sz w:val="28"/>
          <w:szCs w:val="28"/>
        </w:rPr>
        <w:t xml:space="preserve">виконавчий комітет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 </w:t>
      </w:r>
    </w:p>
    <w:p w:rsidR="00336148" w:rsidRDefault="00336148" w:rsidP="00336148">
      <w:pPr>
        <w:jc w:val="both"/>
        <w:rPr>
          <w:sz w:val="28"/>
          <w:szCs w:val="28"/>
        </w:rPr>
      </w:pPr>
    </w:p>
    <w:p w:rsidR="00C4412D" w:rsidRDefault="00C4412D" w:rsidP="00336148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241A" w:rsidRDefault="00E5241A" w:rsidP="007C7658">
      <w:pPr>
        <w:jc w:val="both"/>
        <w:rPr>
          <w:sz w:val="28"/>
          <w:szCs w:val="28"/>
        </w:rPr>
      </w:pPr>
    </w:p>
    <w:p w:rsidR="00B476E9" w:rsidRPr="00CD6FCC" w:rsidRDefault="006E4563" w:rsidP="00CD6FCC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5A57" w:rsidRPr="00AA012C">
        <w:rPr>
          <w:sz w:val="28"/>
          <w:szCs w:val="28"/>
        </w:rPr>
        <w:t xml:space="preserve">Затвердити </w:t>
      </w:r>
      <w:r w:rsidR="00E5241A" w:rsidRPr="00AA012C">
        <w:rPr>
          <w:sz w:val="28"/>
          <w:szCs w:val="28"/>
        </w:rPr>
        <w:t>п</w:t>
      </w:r>
      <w:r w:rsidR="00FC5A57" w:rsidRPr="00AA012C">
        <w:rPr>
          <w:sz w:val="28"/>
          <w:szCs w:val="28"/>
        </w:rPr>
        <w:t xml:space="preserve">одання органу опіки та піклування до </w:t>
      </w:r>
      <w:proofErr w:type="spellStart"/>
      <w:r w:rsidR="00CA1D72" w:rsidRPr="00AA012C">
        <w:rPr>
          <w:sz w:val="28"/>
          <w:szCs w:val="28"/>
        </w:rPr>
        <w:t>Погребищенського</w:t>
      </w:r>
      <w:proofErr w:type="spellEnd"/>
      <w:r w:rsidR="00CA1D72" w:rsidRPr="00AA012C">
        <w:rPr>
          <w:sz w:val="28"/>
          <w:szCs w:val="28"/>
        </w:rPr>
        <w:t xml:space="preserve"> районного суду</w:t>
      </w:r>
      <w:r w:rsidR="00C4412D" w:rsidRPr="00AA012C">
        <w:rPr>
          <w:sz w:val="28"/>
          <w:szCs w:val="28"/>
        </w:rPr>
        <w:t xml:space="preserve"> щодо можливості призначення</w:t>
      </w:r>
      <w:r w:rsidR="00CD6FCC">
        <w:rPr>
          <w:sz w:val="28"/>
          <w:szCs w:val="28"/>
        </w:rPr>
        <w:t xml:space="preserve"> </w:t>
      </w:r>
      <w:r w:rsidR="003D0A68">
        <w:rPr>
          <w:sz w:val="28"/>
          <w:szCs w:val="28"/>
        </w:rPr>
        <w:t xml:space="preserve">ХХХ, </w:t>
      </w:r>
      <w:proofErr w:type="spellStart"/>
      <w:r w:rsidR="003D0A68">
        <w:rPr>
          <w:sz w:val="28"/>
          <w:szCs w:val="28"/>
        </w:rPr>
        <w:t>ХХХ</w:t>
      </w:r>
      <w:proofErr w:type="spellEnd"/>
      <w:r w:rsidR="00CD6FCC">
        <w:rPr>
          <w:sz w:val="28"/>
          <w:szCs w:val="28"/>
        </w:rPr>
        <w:t xml:space="preserve"> р</w:t>
      </w:r>
      <w:r w:rsidR="008267AC">
        <w:rPr>
          <w:sz w:val="28"/>
          <w:szCs w:val="28"/>
        </w:rPr>
        <w:t xml:space="preserve">оку </w:t>
      </w:r>
      <w:r w:rsidR="00CD6FCC">
        <w:rPr>
          <w:sz w:val="28"/>
          <w:szCs w:val="28"/>
        </w:rPr>
        <w:t>н</w:t>
      </w:r>
      <w:r w:rsidR="008267AC">
        <w:rPr>
          <w:sz w:val="28"/>
          <w:szCs w:val="28"/>
        </w:rPr>
        <w:t>ародження</w:t>
      </w:r>
      <w:r w:rsidR="00CD6FCC">
        <w:rPr>
          <w:sz w:val="28"/>
          <w:szCs w:val="28"/>
        </w:rPr>
        <w:t>, жител</w:t>
      </w:r>
      <w:r w:rsidR="003D0A68">
        <w:rPr>
          <w:sz w:val="28"/>
          <w:szCs w:val="28"/>
        </w:rPr>
        <w:t>ьки   ХХХ</w:t>
      </w:r>
      <w:r w:rsidR="00CD6FCC">
        <w:rPr>
          <w:sz w:val="28"/>
          <w:szCs w:val="28"/>
        </w:rPr>
        <w:t>, опікуном</w:t>
      </w:r>
      <w:r w:rsidR="003D0A68">
        <w:rPr>
          <w:sz w:val="28"/>
          <w:szCs w:val="28"/>
        </w:rPr>
        <w:t xml:space="preserve"> відносно  сина ХХХ, </w:t>
      </w:r>
      <w:proofErr w:type="spellStart"/>
      <w:r w:rsidR="003D0A68">
        <w:rPr>
          <w:sz w:val="28"/>
          <w:szCs w:val="28"/>
        </w:rPr>
        <w:t>ХХХ</w:t>
      </w:r>
      <w:proofErr w:type="spellEnd"/>
      <w:r w:rsidR="008267AC">
        <w:rPr>
          <w:sz w:val="28"/>
          <w:szCs w:val="28"/>
        </w:rPr>
        <w:t xml:space="preserve"> року </w:t>
      </w:r>
      <w:r w:rsidR="00CD6FCC">
        <w:rPr>
          <w:sz w:val="28"/>
          <w:szCs w:val="28"/>
        </w:rPr>
        <w:t>н</w:t>
      </w:r>
      <w:r w:rsidR="008267AC">
        <w:rPr>
          <w:sz w:val="28"/>
          <w:szCs w:val="28"/>
        </w:rPr>
        <w:t>ародження</w:t>
      </w:r>
      <w:r w:rsidR="00CD6FCC">
        <w:rPr>
          <w:sz w:val="28"/>
          <w:szCs w:val="28"/>
        </w:rPr>
        <w:t>, який потребує постійного стороннього догляду</w:t>
      </w:r>
      <w:r w:rsidR="00E724C6" w:rsidRPr="00CD6FCC">
        <w:rPr>
          <w:sz w:val="28"/>
          <w:szCs w:val="28"/>
        </w:rPr>
        <w:t xml:space="preserve"> </w:t>
      </w:r>
      <w:r w:rsidR="00C77A66" w:rsidRPr="00CD6FCC">
        <w:rPr>
          <w:sz w:val="28"/>
          <w:szCs w:val="28"/>
        </w:rPr>
        <w:t xml:space="preserve">(далі – </w:t>
      </w:r>
      <w:r w:rsidR="009A279B" w:rsidRPr="00CD6FCC">
        <w:rPr>
          <w:sz w:val="28"/>
          <w:szCs w:val="28"/>
        </w:rPr>
        <w:t>П</w:t>
      </w:r>
      <w:r w:rsidR="00C77A66" w:rsidRPr="00CD6FCC">
        <w:rPr>
          <w:sz w:val="28"/>
          <w:szCs w:val="28"/>
        </w:rPr>
        <w:t>одання),</w:t>
      </w:r>
      <w:r w:rsidR="00995EB9" w:rsidRPr="00CD6FCC">
        <w:rPr>
          <w:sz w:val="28"/>
          <w:szCs w:val="28"/>
        </w:rPr>
        <w:t xml:space="preserve"> що додається.</w:t>
      </w:r>
    </w:p>
    <w:p w:rsidR="00B476E9" w:rsidRDefault="00B476E9" w:rsidP="00754C3E">
      <w:pPr>
        <w:ind w:hanging="11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9A279B"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FD74E3" w:rsidRDefault="00FD74E3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4E6457" w:rsidRDefault="00336148" w:rsidP="001271F1">
      <w:pPr>
        <w:jc w:val="both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 xml:space="preserve">            М</w:t>
      </w:r>
      <w:r w:rsidR="00C4412D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ab/>
      </w:r>
      <w:r>
        <w:rPr>
          <w:b/>
          <w:color w:val="000000"/>
          <w:sz w:val="28"/>
          <w:szCs w:val="28"/>
          <w:lang w:eastAsia="uk-UA"/>
        </w:rPr>
        <w:t xml:space="preserve">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p w:rsidR="00D073C6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A660B9" w:rsidRDefault="00A660B9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F52798" w:rsidP="00F52798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12 серпня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352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04566F" w:rsidRDefault="0004566F" w:rsidP="004146FE">
      <w:pPr>
        <w:rPr>
          <w:b/>
          <w:sz w:val="28"/>
          <w:szCs w:val="28"/>
        </w:rPr>
      </w:pPr>
    </w:p>
    <w:p w:rsidR="0004566F" w:rsidRDefault="0004566F" w:rsidP="0004566F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</w:t>
      </w:r>
      <w:bookmarkStart w:id="0" w:name="_GoBack"/>
      <w:bookmarkEnd w:id="0"/>
      <w:r>
        <w:rPr>
          <w:i/>
          <w:sz w:val="28"/>
          <w:szCs w:val="28"/>
        </w:rPr>
        <w:t>ння містить персональні дані громадян і</w:t>
      </w:r>
    </w:p>
    <w:p w:rsidR="0004566F" w:rsidRDefault="0004566F" w:rsidP="0004566F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04566F" w:rsidRDefault="0004566F" w:rsidP="0004566F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04566F" w:rsidRDefault="0004566F" w:rsidP="0004566F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04566F" w:rsidRPr="004146FE" w:rsidRDefault="0004566F" w:rsidP="004146FE">
      <w:pPr>
        <w:rPr>
          <w:b/>
          <w:sz w:val="28"/>
          <w:szCs w:val="28"/>
        </w:rPr>
      </w:pPr>
    </w:p>
    <w:p w:rsidR="00E234E8" w:rsidRDefault="00E234E8" w:rsidP="00C4412D">
      <w:pPr>
        <w:jc w:val="both"/>
        <w:rPr>
          <w:b/>
          <w:sz w:val="28"/>
          <w:szCs w:val="28"/>
        </w:rPr>
      </w:pP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C597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96359F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2"/>
  </w:num>
  <w:num w:numId="9">
    <w:abstractNumId w:val="2"/>
  </w:num>
  <w:num w:numId="10">
    <w:abstractNumId w:val="13"/>
  </w:num>
  <w:num w:numId="11">
    <w:abstractNumId w:val="6"/>
  </w:num>
  <w:num w:numId="12">
    <w:abstractNumId w:val="3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6FFB"/>
    <w:rsid w:val="00037CDC"/>
    <w:rsid w:val="0004566F"/>
    <w:rsid w:val="00054A16"/>
    <w:rsid w:val="0006711D"/>
    <w:rsid w:val="0008453E"/>
    <w:rsid w:val="0009168E"/>
    <w:rsid w:val="000A0339"/>
    <w:rsid w:val="000A1AC1"/>
    <w:rsid w:val="000A5C8E"/>
    <w:rsid w:val="000A7DA8"/>
    <w:rsid w:val="000B1840"/>
    <w:rsid w:val="000C353C"/>
    <w:rsid w:val="000E27AB"/>
    <w:rsid w:val="000F04D0"/>
    <w:rsid w:val="000F688E"/>
    <w:rsid w:val="001004E2"/>
    <w:rsid w:val="00102C2B"/>
    <w:rsid w:val="00103E37"/>
    <w:rsid w:val="001146E5"/>
    <w:rsid w:val="00121C85"/>
    <w:rsid w:val="001239D8"/>
    <w:rsid w:val="001271F1"/>
    <w:rsid w:val="0013192D"/>
    <w:rsid w:val="001400F5"/>
    <w:rsid w:val="00141328"/>
    <w:rsid w:val="00145B6D"/>
    <w:rsid w:val="0015062A"/>
    <w:rsid w:val="00175B46"/>
    <w:rsid w:val="0019716C"/>
    <w:rsid w:val="001A1F79"/>
    <w:rsid w:val="001C7208"/>
    <w:rsid w:val="001D1881"/>
    <w:rsid w:val="001D3A14"/>
    <w:rsid w:val="001D5026"/>
    <w:rsid w:val="001F111D"/>
    <w:rsid w:val="001F186C"/>
    <w:rsid w:val="001F5948"/>
    <w:rsid w:val="0020638F"/>
    <w:rsid w:val="00213DCE"/>
    <w:rsid w:val="002204BC"/>
    <w:rsid w:val="00221775"/>
    <w:rsid w:val="002314E1"/>
    <w:rsid w:val="00273B9D"/>
    <w:rsid w:val="0028658A"/>
    <w:rsid w:val="002904E5"/>
    <w:rsid w:val="002961A9"/>
    <w:rsid w:val="002A0DB8"/>
    <w:rsid w:val="002B4704"/>
    <w:rsid w:val="002B6E4C"/>
    <w:rsid w:val="002B7B26"/>
    <w:rsid w:val="002D0866"/>
    <w:rsid w:val="002E5B02"/>
    <w:rsid w:val="0030627D"/>
    <w:rsid w:val="00314E24"/>
    <w:rsid w:val="003339A7"/>
    <w:rsid w:val="003348B4"/>
    <w:rsid w:val="0033509E"/>
    <w:rsid w:val="00336148"/>
    <w:rsid w:val="003607AC"/>
    <w:rsid w:val="003700C0"/>
    <w:rsid w:val="00373F2B"/>
    <w:rsid w:val="0038084A"/>
    <w:rsid w:val="00391A38"/>
    <w:rsid w:val="00392AB7"/>
    <w:rsid w:val="00395F5C"/>
    <w:rsid w:val="003C661F"/>
    <w:rsid w:val="003D0A68"/>
    <w:rsid w:val="003D58C0"/>
    <w:rsid w:val="003E31B4"/>
    <w:rsid w:val="003E4812"/>
    <w:rsid w:val="003E5A53"/>
    <w:rsid w:val="003E6748"/>
    <w:rsid w:val="003F24BA"/>
    <w:rsid w:val="003F6450"/>
    <w:rsid w:val="0040512A"/>
    <w:rsid w:val="00411939"/>
    <w:rsid w:val="004146FE"/>
    <w:rsid w:val="00417E69"/>
    <w:rsid w:val="0044086C"/>
    <w:rsid w:val="00453909"/>
    <w:rsid w:val="00455399"/>
    <w:rsid w:val="00460968"/>
    <w:rsid w:val="00464A8F"/>
    <w:rsid w:val="00464D62"/>
    <w:rsid w:val="0048475E"/>
    <w:rsid w:val="0049151D"/>
    <w:rsid w:val="004A0121"/>
    <w:rsid w:val="004A06A2"/>
    <w:rsid w:val="004E6457"/>
    <w:rsid w:val="004F2E91"/>
    <w:rsid w:val="0050023E"/>
    <w:rsid w:val="00507E2B"/>
    <w:rsid w:val="005360D2"/>
    <w:rsid w:val="00586475"/>
    <w:rsid w:val="005959F1"/>
    <w:rsid w:val="005A1BA0"/>
    <w:rsid w:val="005B63A9"/>
    <w:rsid w:val="005C09DE"/>
    <w:rsid w:val="00612C27"/>
    <w:rsid w:val="00622C93"/>
    <w:rsid w:val="00627D70"/>
    <w:rsid w:val="006351A6"/>
    <w:rsid w:val="0064055C"/>
    <w:rsid w:val="00646000"/>
    <w:rsid w:val="00666DFB"/>
    <w:rsid w:val="00683176"/>
    <w:rsid w:val="00686C7C"/>
    <w:rsid w:val="006977AB"/>
    <w:rsid w:val="006C5B44"/>
    <w:rsid w:val="006E4563"/>
    <w:rsid w:val="006E7166"/>
    <w:rsid w:val="007078CB"/>
    <w:rsid w:val="00713079"/>
    <w:rsid w:val="00725579"/>
    <w:rsid w:val="00734228"/>
    <w:rsid w:val="007450DF"/>
    <w:rsid w:val="0074705E"/>
    <w:rsid w:val="00754C3E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F11ED"/>
    <w:rsid w:val="00804235"/>
    <w:rsid w:val="008072EC"/>
    <w:rsid w:val="00813DC4"/>
    <w:rsid w:val="00821480"/>
    <w:rsid w:val="008267AC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F6271"/>
    <w:rsid w:val="0092382E"/>
    <w:rsid w:val="00924F03"/>
    <w:rsid w:val="009279DA"/>
    <w:rsid w:val="00934B57"/>
    <w:rsid w:val="009504D7"/>
    <w:rsid w:val="00965338"/>
    <w:rsid w:val="00987625"/>
    <w:rsid w:val="00995EB9"/>
    <w:rsid w:val="009A279B"/>
    <w:rsid w:val="009D5E62"/>
    <w:rsid w:val="009E7758"/>
    <w:rsid w:val="009F6ACA"/>
    <w:rsid w:val="009F6BE7"/>
    <w:rsid w:val="00A10BC7"/>
    <w:rsid w:val="00A17C50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5CE"/>
    <w:rsid w:val="00AD4653"/>
    <w:rsid w:val="00AE09EB"/>
    <w:rsid w:val="00AE0E79"/>
    <w:rsid w:val="00B00E84"/>
    <w:rsid w:val="00B0252E"/>
    <w:rsid w:val="00B05C89"/>
    <w:rsid w:val="00B064BD"/>
    <w:rsid w:val="00B1693A"/>
    <w:rsid w:val="00B2775D"/>
    <w:rsid w:val="00B312FC"/>
    <w:rsid w:val="00B476E9"/>
    <w:rsid w:val="00B55735"/>
    <w:rsid w:val="00B56D00"/>
    <w:rsid w:val="00B73E76"/>
    <w:rsid w:val="00B86880"/>
    <w:rsid w:val="00B94F91"/>
    <w:rsid w:val="00BA57AD"/>
    <w:rsid w:val="00BA6902"/>
    <w:rsid w:val="00BD6A34"/>
    <w:rsid w:val="00C24B67"/>
    <w:rsid w:val="00C30A20"/>
    <w:rsid w:val="00C360D7"/>
    <w:rsid w:val="00C4412D"/>
    <w:rsid w:val="00C679AE"/>
    <w:rsid w:val="00C77A66"/>
    <w:rsid w:val="00CA1D72"/>
    <w:rsid w:val="00CC3A32"/>
    <w:rsid w:val="00CD6FCC"/>
    <w:rsid w:val="00CF6C9B"/>
    <w:rsid w:val="00D073C6"/>
    <w:rsid w:val="00D14788"/>
    <w:rsid w:val="00D14E8F"/>
    <w:rsid w:val="00D335F0"/>
    <w:rsid w:val="00D52CCB"/>
    <w:rsid w:val="00D53CEC"/>
    <w:rsid w:val="00D62BD0"/>
    <w:rsid w:val="00D77B7A"/>
    <w:rsid w:val="00D808D1"/>
    <w:rsid w:val="00DA2FF2"/>
    <w:rsid w:val="00DB7E51"/>
    <w:rsid w:val="00DB7EB2"/>
    <w:rsid w:val="00DD68FA"/>
    <w:rsid w:val="00DE4E81"/>
    <w:rsid w:val="00DF5F9E"/>
    <w:rsid w:val="00DF6DA7"/>
    <w:rsid w:val="00E0433B"/>
    <w:rsid w:val="00E11E36"/>
    <w:rsid w:val="00E234E8"/>
    <w:rsid w:val="00E240B6"/>
    <w:rsid w:val="00E419B2"/>
    <w:rsid w:val="00E43444"/>
    <w:rsid w:val="00E45127"/>
    <w:rsid w:val="00E45E68"/>
    <w:rsid w:val="00E46BB7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7736"/>
    <w:rsid w:val="00EE4549"/>
    <w:rsid w:val="00EE74AE"/>
    <w:rsid w:val="00EF3A52"/>
    <w:rsid w:val="00EF408A"/>
    <w:rsid w:val="00F025A1"/>
    <w:rsid w:val="00F0636D"/>
    <w:rsid w:val="00F15B4A"/>
    <w:rsid w:val="00F16D5E"/>
    <w:rsid w:val="00F31696"/>
    <w:rsid w:val="00F361F6"/>
    <w:rsid w:val="00F42EF3"/>
    <w:rsid w:val="00F46AAB"/>
    <w:rsid w:val="00F52798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74E3"/>
    <w:rsid w:val="00FD7519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781AB-5BE4-4C11-8C27-D074FF61A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9</cp:revision>
  <cp:lastPrinted>2025-08-06T12:00:00Z</cp:lastPrinted>
  <dcterms:created xsi:type="dcterms:W3CDTF">2025-08-06T08:56:00Z</dcterms:created>
  <dcterms:modified xsi:type="dcterms:W3CDTF">2025-08-15T11:35:00Z</dcterms:modified>
</cp:coreProperties>
</file>